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5E23ADD7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25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945A99B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14:paraId="30888117" w14:textId="77777777"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14:paraId="7FCD2AC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921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7687EE9" w14:textId="45083A35" w:rsidR="008756E4" w:rsidRDefault="00766D67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C</w:t>
            </w:r>
            <w:r w:rsidR="006B1250">
              <w:rPr>
                <w:rFonts w:ascii="Tahoma" w:hAnsi="Tahoma" w:cs="Tahoma"/>
              </w:rPr>
              <w:t>ooper Maitoza</w:t>
            </w:r>
          </w:p>
          <w:p w14:paraId="2ED98DC8" w14:textId="5A572F59" w:rsidR="008756E4" w:rsidRPr="007265E8" w:rsidRDefault="006B1250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Maitoza2</w:t>
            </w:r>
            <w:r w:rsidR="00335C49" w:rsidRPr="007265E8">
              <w:rPr>
                <w:rFonts w:ascii="Tahoma" w:hAnsi="Tahoma" w:cs="Tahoma"/>
                <w:sz w:val="16"/>
                <w:szCs w:val="16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03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7E076C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990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7CE261D" w14:textId="216FE91D" w:rsidR="008756E4" w:rsidRPr="00DA096B" w:rsidRDefault="006B125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5,84</w:t>
            </w:r>
            <w:r w:rsidR="00CD51DA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="00F13CD2" w:rsidRPr="00DA09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DA096B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990371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B260F3E" w14:textId="7145D5C2" w:rsidR="008756E4" w:rsidRDefault="00CD51D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C0EB5" w:rsidRPr="00DA09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 w:rsidRPr="00DA096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 w14:paraId="1CC3357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F5A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06D2519" w14:textId="0CFFE50A" w:rsidR="008756E4" w:rsidRDefault="00CD51D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2113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7634D53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63E5AF52" w14:textId="65895555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CD51D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D5A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A81A9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5D120D0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88A48B1" w14:textId="0510692F" w:rsidR="008756E4" w:rsidRDefault="00BA4A81">
            <w:pPr>
              <w:widowControl w:val="0"/>
              <w:spacing w:line="360" w:lineRule="auto"/>
            </w:pPr>
            <w:r>
              <w:t>435-</w:t>
            </w:r>
            <w:r w:rsidR="006B1250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9E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2387752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2B466D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47F37DC7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17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3FDC61C" w14:textId="77777777" w:rsidR="008756E4" w:rsidRDefault="009C50C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49A5F66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EEB1CF7" w14:textId="77777777" w:rsidR="008756E4" w:rsidRDefault="009C50C7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505-842-3845</w:t>
            </w:r>
          </w:p>
        </w:tc>
      </w:tr>
      <w:tr w:rsidR="008756E4" w14:paraId="5DDBA44B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6C0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271E4E" w14:textId="77777777" w:rsidR="00A2281C" w:rsidRDefault="005038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NEWICC (509-685-6900)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7C2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F222B53" w14:textId="63107F94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B1250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CD51D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07D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96B74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4D2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B1DB5FE" w14:textId="77777777" w:rsidR="008756E4" w:rsidRDefault="007E5F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M. Mandy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8583B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 w14:paraId="5F232A14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B4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D3DAB98" w14:textId="77777777" w:rsidR="008756E4" w:rsidRDefault="00F13CD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B8B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1771DCB" w14:textId="1C3CC2F1" w:rsidR="008756E4" w:rsidRDefault="006B125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E2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12FF17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44226E8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3D7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DCE111F" w14:textId="2C91F068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CD51D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F3008" w:rsidRPr="00D96AB8">
              <w:rPr>
                <w:rFonts w:ascii="Tahoma" w:hAnsi="Tahoma" w:cs="Tahoma"/>
                <w:sz w:val="20"/>
                <w:szCs w:val="20"/>
              </w:rPr>
              <w:t>2</w:t>
            </w:r>
            <w:r w:rsidR="00766D67">
              <w:rPr>
                <w:rFonts w:ascii="Tahoma" w:hAnsi="Tahoma" w:cs="Tahoma"/>
                <w:sz w:val="20"/>
                <w:szCs w:val="20"/>
              </w:rPr>
              <w:t>3</w:t>
            </w:r>
            <w:r w:rsidR="00CD51DA">
              <w:rPr>
                <w:rFonts w:ascii="Tahoma" w:hAnsi="Tahoma" w:cs="Tahoma"/>
                <w:sz w:val="20"/>
                <w:szCs w:val="20"/>
              </w:rPr>
              <w:t>22</w:t>
            </w:r>
            <w:r w:rsidR="00A2281C" w:rsidRPr="00D96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6A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9FE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FC9A83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6467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7BDB700" w14:textId="5E8F3FBA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</w:t>
            </w:r>
            <w:r w:rsidR="009A3BF9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CD51D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26FD030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819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3284EB" w14:textId="1D7B2B54" w:rsidR="008756E4" w:rsidRPr="00DA096B" w:rsidRDefault="00E53EB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B0EA0"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 w:rsidRPr="005B0EA0"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CD51DA">
              <w:rPr>
                <w:rFonts w:ascii="Tahoma" w:hAnsi="Tahoma" w:cs="Tahoma"/>
                <w:sz w:val="20"/>
                <w:szCs w:val="20"/>
              </w:rPr>
              <w:t>4</w:t>
            </w:r>
            <w:r w:rsidRPr="005B0EA0"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 w:rsidRPr="005B0E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CD51DA">
              <w:rPr>
                <w:rFonts w:ascii="Tahoma" w:hAnsi="Tahoma" w:cs="Tahoma"/>
                <w:sz w:val="20"/>
                <w:szCs w:val="20"/>
              </w:rPr>
              <w:t>435</w:t>
            </w:r>
            <w:r w:rsidRPr="00DA09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2548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7586EF9B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6B59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E480655" w14:textId="388CAFAB" w:rsidR="00BA4A81" w:rsidRDefault="00BA4A81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heat perimeter </w:t>
            </w:r>
            <w:r w:rsidR="00766D67">
              <w:rPr>
                <w:rFonts w:ascii="Tahoma" w:hAnsi="Tahoma" w:cs="Tahoma"/>
                <w:bCs/>
                <w:sz w:val="20"/>
                <w:szCs w:val="20"/>
              </w:rPr>
              <w:t>emailed to us</w:t>
            </w:r>
          </w:p>
          <w:p w14:paraId="7C27ABEA" w14:textId="77777777" w:rsidR="00766D67" w:rsidRDefault="00766D67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FB2353" w14:textId="77777777" w:rsidR="00766D67" w:rsidRDefault="00766D67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and activity located along southern border</w:t>
            </w:r>
          </w:p>
        </w:tc>
      </w:tr>
    </w:tbl>
    <w:p w14:paraId="54A2FFF3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C41E3D3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559A" w14:textId="77777777" w:rsidR="00266937" w:rsidRDefault="00266937">
      <w:r>
        <w:separator/>
      </w:r>
    </w:p>
  </w:endnote>
  <w:endnote w:type="continuationSeparator" w:id="0">
    <w:p w14:paraId="0EC1E5D9" w14:textId="77777777" w:rsidR="00266937" w:rsidRDefault="0026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C155" w14:textId="77777777" w:rsidR="00266937" w:rsidRDefault="00266937">
      <w:r>
        <w:separator/>
      </w:r>
    </w:p>
  </w:footnote>
  <w:footnote w:type="continuationSeparator" w:id="0">
    <w:p w14:paraId="36CC59D1" w14:textId="77777777" w:rsidR="00266937" w:rsidRDefault="0026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D969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6202C"/>
    <w:rsid w:val="000A7F2B"/>
    <w:rsid w:val="00125AEF"/>
    <w:rsid w:val="00186985"/>
    <w:rsid w:val="001B7318"/>
    <w:rsid w:val="00254438"/>
    <w:rsid w:val="00266937"/>
    <w:rsid w:val="00273C88"/>
    <w:rsid w:val="00326ED7"/>
    <w:rsid w:val="00335C49"/>
    <w:rsid w:val="00362A08"/>
    <w:rsid w:val="003C0EB5"/>
    <w:rsid w:val="003E5D64"/>
    <w:rsid w:val="0043486C"/>
    <w:rsid w:val="00453240"/>
    <w:rsid w:val="005038AB"/>
    <w:rsid w:val="00547F9B"/>
    <w:rsid w:val="005B0EA0"/>
    <w:rsid w:val="006132EA"/>
    <w:rsid w:val="00647F21"/>
    <w:rsid w:val="00652517"/>
    <w:rsid w:val="006A1C03"/>
    <w:rsid w:val="006B1250"/>
    <w:rsid w:val="00702FD5"/>
    <w:rsid w:val="00715C9E"/>
    <w:rsid w:val="007265E8"/>
    <w:rsid w:val="00766D67"/>
    <w:rsid w:val="007E5F73"/>
    <w:rsid w:val="008352AE"/>
    <w:rsid w:val="008756E4"/>
    <w:rsid w:val="00895A8E"/>
    <w:rsid w:val="008B74BC"/>
    <w:rsid w:val="008C54BF"/>
    <w:rsid w:val="009359FC"/>
    <w:rsid w:val="009529A4"/>
    <w:rsid w:val="00964366"/>
    <w:rsid w:val="009A3BF9"/>
    <w:rsid w:val="009A50D0"/>
    <w:rsid w:val="009B76E6"/>
    <w:rsid w:val="009C50C7"/>
    <w:rsid w:val="00A2281C"/>
    <w:rsid w:val="00A2347E"/>
    <w:rsid w:val="00AF3008"/>
    <w:rsid w:val="00B171A6"/>
    <w:rsid w:val="00B24341"/>
    <w:rsid w:val="00B53E35"/>
    <w:rsid w:val="00B91A17"/>
    <w:rsid w:val="00BA4A81"/>
    <w:rsid w:val="00C8583B"/>
    <w:rsid w:val="00CA598F"/>
    <w:rsid w:val="00CD51DA"/>
    <w:rsid w:val="00D538F6"/>
    <w:rsid w:val="00D70AF2"/>
    <w:rsid w:val="00D7269B"/>
    <w:rsid w:val="00D96AB8"/>
    <w:rsid w:val="00DA096B"/>
    <w:rsid w:val="00DD10C6"/>
    <w:rsid w:val="00E53EB5"/>
    <w:rsid w:val="00EF1840"/>
    <w:rsid w:val="00F07D33"/>
    <w:rsid w:val="00F115D2"/>
    <w:rsid w:val="00F13CD2"/>
    <w:rsid w:val="00F44206"/>
    <w:rsid w:val="00F64AA7"/>
    <w:rsid w:val="00F772E8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8AD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38</cp:revision>
  <cp:lastPrinted>2004-03-23T21:00:00Z</cp:lastPrinted>
  <dcterms:created xsi:type="dcterms:W3CDTF">2021-08-14T10:30:00Z</dcterms:created>
  <dcterms:modified xsi:type="dcterms:W3CDTF">2021-09-04T10:32:00Z</dcterms:modified>
  <dc:language>en-US</dc:language>
</cp:coreProperties>
</file>